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AEA" w:rsidRPr="00831A91" w:rsidRDefault="00C22AEA" w:rsidP="00C22AEA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ΕΝΤΥΠΟ ΠΡΟΣΦΟΡΑΣ</w:t>
      </w:r>
      <w:bookmarkStart w:id="0" w:name="_GoBack"/>
      <w:bookmarkEnd w:id="0"/>
    </w:p>
    <w:tbl>
      <w:tblPr>
        <w:tblW w:w="1024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3"/>
        <w:gridCol w:w="1130"/>
        <w:gridCol w:w="4294"/>
        <w:gridCol w:w="715"/>
        <w:gridCol w:w="1146"/>
        <w:gridCol w:w="681"/>
        <w:gridCol w:w="1079"/>
      </w:tblGrid>
      <w:tr w:rsidR="00C22AEA" w:rsidRPr="00F54055" w:rsidTr="00847E9C">
        <w:trPr>
          <w:trHeight w:hRule="exact" w:val="905"/>
          <w:jc w:val="center"/>
        </w:trPr>
        <w:tc>
          <w:tcPr>
            <w:tcW w:w="1024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8C8C"/>
            <w:tcMar>
              <w:left w:w="0" w:type="dxa"/>
            </w:tcMar>
            <w:vAlign w:val="bottom"/>
          </w:tcPr>
          <w:p w:rsidR="00C22AEA" w:rsidRPr="00F218F8" w:rsidRDefault="00C22AEA" w:rsidP="00847E9C">
            <w:pPr>
              <w:jc w:val="both"/>
              <w:rPr>
                <w:b/>
                <w:sz w:val="24"/>
              </w:rPr>
            </w:pPr>
            <w:r>
              <w:rPr>
                <w:b/>
              </w:rPr>
              <w:br w:type="page"/>
            </w:r>
            <w:r w:rsidRPr="00026D39">
              <w:rPr>
                <w:b/>
                <w:sz w:val="24"/>
              </w:rPr>
              <w:t xml:space="preserve">ΠΡΟΜΗΘΕΙΑ 4 ΚΛΙΜΑΤΙΣΤΙΚΩΝ ΝΤΟΥΛΑΠΩΝ </w:t>
            </w:r>
            <w:r w:rsidRPr="00F218F8">
              <w:rPr>
                <w:b/>
                <w:sz w:val="24"/>
              </w:rPr>
              <w:t>ΓΙΑ ΤΗ ΣΧΟΛΗ ΟΙΚΟΝΟΜΙΑΣ ΔΙΟΙΚΗ</w:t>
            </w:r>
            <w:r>
              <w:rPr>
                <w:b/>
                <w:sz w:val="24"/>
              </w:rPr>
              <w:t>ΣΗΣ &amp; ΠΛΗΡΟΦΟΡΙΚΗΣ ΣΤΗΝ ΤΡΙΠΟΛΗ</w:t>
            </w:r>
          </w:p>
          <w:p w:rsidR="00C22AEA" w:rsidRPr="00F54055" w:rsidRDefault="00C22AEA" w:rsidP="00847E9C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C22AEA" w:rsidRPr="00F54055" w:rsidTr="00847E9C">
        <w:trPr>
          <w:trHeight w:hRule="exact" w:val="562"/>
          <w:jc w:val="center"/>
        </w:trPr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8C8C"/>
            <w:tcMar>
              <w:left w:w="0" w:type="dxa"/>
            </w:tcMar>
            <w:vAlign w:val="bottom"/>
          </w:tcPr>
          <w:p w:rsidR="00C22AEA" w:rsidRPr="00F54055" w:rsidRDefault="00C22AEA" w:rsidP="00847E9C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 w:rsidRPr="00F54055">
              <w:rPr>
                <w:rFonts w:cs="Arial"/>
                <w:b/>
                <w:bCs/>
                <w:sz w:val="20"/>
                <w:szCs w:val="18"/>
              </w:rPr>
              <w:t>A\A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8C8C"/>
            <w:tcMar>
              <w:left w:w="0" w:type="dxa"/>
            </w:tcMar>
          </w:tcPr>
          <w:p w:rsidR="00C22AEA" w:rsidRPr="00955B29" w:rsidRDefault="00C22AEA" w:rsidP="00847E9C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ΚΩΔΙΚΟΣ</w:t>
            </w:r>
          </w:p>
        </w:tc>
        <w:tc>
          <w:tcPr>
            <w:tcW w:w="4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8C8C"/>
            <w:tcMar>
              <w:left w:w="28" w:type="dxa"/>
              <w:right w:w="28" w:type="dxa"/>
            </w:tcMar>
            <w:vAlign w:val="bottom"/>
          </w:tcPr>
          <w:p w:rsidR="00C22AEA" w:rsidRPr="00F54055" w:rsidRDefault="00C22AEA" w:rsidP="00847E9C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 xml:space="preserve">Περιγραφή 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8C8C"/>
            <w:tcMar>
              <w:left w:w="0" w:type="dxa"/>
            </w:tcMar>
          </w:tcPr>
          <w:p w:rsidR="00C22AEA" w:rsidRPr="00F54055" w:rsidRDefault="00C22AEA" w:rsidP="00847E9C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ΤΜΧ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8C8C"/>
            <w:tcMar>
              <w:left w:w="0" w:type="dxa"/>
            </w:tcMar>
            <w:vAlign w:val="bottom"/>
          </w:tcPr>
          <w:p w:rsidR="00C22AEA" w:rsidRPr="00F54055" w:rsidRDefault="00C22AEA" w:rsidP="00847E9C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 xml:space="preserve">Τιμή Μονάδας Χωρίς ΦΠΑ  </w:t>
            </w:r>
          </w:p>
        </w:tc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8C8C"/>
            <w:tcMar>
              <w:left w:w="0" w:type="dxa"/>
            </w:tcMar>
            <w:vAlign w:val="bottom"/>
          </w:tcPr>
          <w:p w:rsidR="00C22AEA" w:rsidRPr="00F54055" w:rsidRDefault="00C22AEA" w:rsidP="00847E9C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Δαπάνη (€)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8C8C"/>
            <w:tcMar>
              <w:left w:w="0" w:type="dxa"/>
            </w:tcMar>
            <w:vAlign w:val="bottom"/>
          </w:tcPr>
          <w:p w:rsidR="00C22AEA" w:rsidRPr="00F54055" w:rsidRDefault="00C22AEA" w:rsidP="00847E9C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C22AEA" w:rsidRPr="00F54055" w:rsidTr="00847E9C">
        <w:trPr>
          <w:trHeight w:hRule="exact" w:val="288"/>
          <w:jc w:val="center"/>
        </w:trPr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8C8C"/>
            <w:tcMar>
              <w:left w:w="0" w:type="dxa"/>
            </w:tcMar>
            <w:vAlign w:val="center"/>
          </w:tcPr>
          <w:p w:rsidR="00C22AEA" w:rsidRPr="00F54055" w:rsidRDefault="00C22AEA" w:rsidP="00847E9C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8C8C"/>
            <w:tcMar>
              <w:left w:w="0" w:type="dxa"/>
            </w:tcMar>
          </w:tcPr>
          <w:p w:rsidR="00C22AEA" w:rsidRPr="00F54055" w:rsidRDefault="00C22AEA" w:rsidP="00847E9C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4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8C8C"/>
            <w:tcMar>
              <w:left w:w="28" w:type="dxa"/>
              <w:right w:w="28" w:type="dxa"/>
            </w:tcMar>
            <w:vAlign w:val="center"/>
          </w:tcPr>
          <w:p w:rsidR="00C22AEA" w:rsidRPr="00F54055" w:rsidRDefault="00C22AEA" w:rsidP="00847E9C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 w:rsidRPr="00F54055">
              <w:rPr>
                <w:rFonts w:cs="Arial"/>
                <w:b/>
                <w:bCs/>
                <w:sz w:val="20"/>
                <w:szCs w:val="18"/>
              </w:rPr>
              <w:t>Γενικά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8C8C"/>
            <w:tcMar>
              <w:left w:w="0" w:type="dxa"/>
            </w:tcMar>
          </w:tcPr>
          <w:p w:rsidR="00C22AEA" w:rsidRPr="00F54055" w:rsidRDefault="00C22AEA" w:rsidP="00847E9C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8C8C"/>
            <w:tcMar>
              <w:left w:w="0" w:type="dxa"/>
            </w:tcMar>
            <w:vAlign w:val="center"/>
          </w:tcPr>
          <w:p w:rsidR="00C22AEA" w:rsidRPr="00F54055" w:rsidRDefault="00C22AEA" w:rsidP="00847E9C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8C8C"/>
            <w:tcMar>
              <w:left w:w="0" w:type="dxa"/>
            </w:tcMar>
            <w:vAlign w:val="center"/>
          </w:tcPr>
          <w:p w:rsidR="00C22AEA" w:rsidRPr="00F54055" w:rsidRDefault="00C22AEA" w:rsidP="00847E9C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8C8C"/>
            <w:tcMar>
              <w:left w:w="0" w:type="dxa"/>
            </w:tcMar>
            <w:vAlign w:val="center"/>
          </w:tcPr>
          <w:p w:rsidR="00C22AEA" w:rsidRPr="00F54055" w:rsidRDefault="00C22AEA" w:rsidP="00847E9C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C22AEA" w:rsidRPr="00F54055" w:rsidTr="00847E9C">
        <w:trPr>
          <w:trHeight w:hRule="exact" w:val="1604"/>
          <w:jc w:val="center"/>
        </w:trPr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C22AEA" w:rsidRPr="00C64EC1" w:rsidRDefault="00C22AEA" w:rsidP="00847E9C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ΝΤΟΥΛ-1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C22AEA" w:rsidRPr="00F54055" w:rsidRDefault="00C22AEA" w:rsidP="00847E9C">
            <w:pPr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4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2AEA" w:rsidRPr="00B8164E" w:rsidRDefault="00C22AEA" w:rsidP="00847E9C">
            <w:pPr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 xml:space="preserve">Κλιματιστική Ντουλάπα </w:t>
            </w:r>
            <w:r>
              <w:rPr>
                <w:rFonts w:cs="Arial"/>
                <w:bCs/>
                <w:sz w:val="20"/>
                <w:szCs w:val="18"/>
                <w:lang w:val="en-US"/>
              </w:rPr>
              <w:t>Inverter</w:t>
            </w:r>
            <w:r>
              <w:rPr>
                <w:rFonts w:cs="Arial"/>
                <w:bCs/>
                <w:sz w:val="20"/>
                <w:szCs w:val="18"/>
              </w:rPr>
              <w:t xml:space="preserve">με κατ’ ελάχιστο </w:t>
            </w:r>
            <w:r w:rsidRPr="003E76F6">
              <w:rPr>
                <w:rFonts w:cs="Arial"/>
                <w:bCs/>
                <w:sz w:val="20"/>
                <w:szCs w:val="18"/>
              </w:rPr>
              <w:t xml:space="preserve">Ενεργειακή </w:t>
            </w:r>
            <w:proofErr w:type="spellStart"/>
            <w:r w:rsidRPr="003E76F6">
              <w:rPr>
                <w:rFonts w:cs="Arial"/>
                <w:bCs/>
                <w:sz w:val="20"/>
                <w:szCs w:val="18"/>
              </w:rPr>
              <w:t>ΚλάσηA</w:t>
            </w:r>
            <w:proofErr w:type="spellEnd"/>
            <w:r>
              <w:rPr>
                <w:rFonts w:cs="Arial"/>
                <w:bCs/>
                <w:sz w:val="20"/>
                <w:szCs w:val="18"/>
              </w:rPr>
              <w:t>/Α για Ψύξη</w:t>
            </w:r>
            <w:r w:rsidRPr="00B8164E">
              <w:rPr>
                <w:rFonts w:cs="Arial"/>
                <w:bCs/>
                <w:sz w:val="20"/>
                <w:szCs w:val="18"/>
              </w:rPr>
              <w:t>/</w:t>
            </w:r>
            <w:proofErr w:type="spellStart"/>
            <w:r>
              <w:rPr>
                <w:rFonts w:cs="Arial"/>
                <w:bCs/>
                <w:sz w:val="20"/>
                <w:szCs w:val="18"/>
              </w:rPr>
              <w:t>Θέρμανσηκαι</w:t>
            </w:r>
            <w:proofErr w:type="spellEnd"/>
            <w:r>
              <w:rPr>
                <w:rFonts w:cs="Arial"/>
                <w:bCs/>
                <w:sz w:val="20"/>
                <w:szCs w:val="18"/>
              </w:rPr>
              <w:t xml:space="preserve"> με ελάχιστη απόδοση για ψύξη/θέρμανση 2</w:t>
            </w:r>
            <w:r w:rsidRPr="003E76F6">
              <w:rPr>
                <w:rFonts w:cs="Arial"/>
                <w:bCs/>
                <w:sz w:val="20"/>
                <w:szCs w:val="18"/>
              </w:rPr>
              <w:t>6000 BTU</w:t>
            </w:r>
            <w:r>
              <w:rPr>
                <w:rFonts w:cs="Arial"/>
                <w:bCs/>
                <w:sz w:val="20"/>
                <w:szCs w:val="18"/>
              </w:rPr>
              <w:t xml:space="preserve">/28000 </w:t>
            </w:r>
            <w:r>
              <w:rPr>
                <w:rFonts w:cs="Arial"/>
                <w:bCs/>
                <w:sz w:val="20"/>
                <w:szCs w:val="18"/>
                <w:lang w:val="en-US"/>
              </w:rPr>
              <w:t>BTU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C22AEA" w:rsidRPr="00B8164E" w:rsidRDefault="00C22AEA" w:rsidP="00847E9C">
            <w:pPr>
              <w:jc w:val="center"/>
              <w:rPr>
                <w:rFonts w:cs="Arial"/>
                <w:bCs/>
                <w:sz w:val="20"/>
                <w:szCs w:val="18"/>
                <w:lang w:val="en-US"/>
              </w:rPr>
            </w:pPr>
            <w:r>
              <w:rPr>
                <w:rFonts w:cs="Arial"/>
                <w:bCs/>
                <w:sz w:val="20"/>
                <w:szCs w:val="18"/>
                <w:lang w:val="en-US"/>
              </w:rPr>
              <w:t>4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C22AEA" w:rsidRPr="00F54055" w:rsidRDefault="00C22AEA" w:rsidP="00847E9C">
            <w:pPr>
              <w:jc w:val="center"/>
              <w:rPr>
                <w:sz w:val="20"/>
              </w:rPr>
            </w:pPr>
          </w:p>
        </w:tc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C22AEA" w:rsidRPr="00347BAC" w:rsidRDefault="00C22AEA" w:rsidP="00847E9C">
            <w:pPr>
              <w:jc w:val="center"/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C22AEA" w:rsidRPr="00F54055" w:rsidRDefault="00C22AEA" w:rsidP="00847E9C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C22AEA" w:rsidRPr="00F54055" w:rsidTr="00847E9C">
        <w:trPr>
          <w:trHeight w:hRule="exact" w:val="571"/>
          <w:jc w:val="center"/>
        </w:trPr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C22AEA" w:rsidRPr="003E76F6" w:rsidRDefault="00C22AEA" w:rsidP="00847E9C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ΝΤΟΥΛ – ΥΛΙΚΑ-1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C22AEA" w:rsidRPr="003E76F6" w:rsidRDefault="00C22AEA" w:rsidP="00847E9C">
            <w:pPr>
              <w:rPr>
                <w:rFonts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2AEA" w:rsidRPr="003E76F6" w:rsidRDefault="00C22AEA" w:rsidP="00847E9C">
            <w:pPr>
              <w:rPr>
                <w:rFonts w:cs="Arial"/>
                <w:bCs/>
                <w:sz w:val="20"/>
                <w:szCs w:val="18"/>
                <w:lang w:val="en-US"/>
              </w:rPr>
            </w:pPr>
            <w:r>
              <w:rPr>
                <w:rFonts w:cs="Arial"/>
                <w:bCs/>
                <w:sz w:val="20"/>
                <w:szCs w:val="18"/>
              </w:rPr>
              <w:t>ΚΑΛΩΔΙΟ ΕΥΚΑΜΠΤΟ 5</w:t>
            </w:r>
            <w:r>
              <w:rPr>
                <w:rFonts w:cs="Arial"/>
                <w:bCs/>
                <w:sz w:val="20"/>
                <w:szCs w:val="18"/>
                <w:lang w:val="en-US"/>
              </w:rPr>
              <w:t>x4 (m)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C22AEA" w:rsidRPr="00B8164E" w:rsidRDefault="00C22AEA" w:rsidP="00847E9C">
            <w:pPr>
              <w:jc w:val="center"/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  <w:lang w:val="en-GB"/>
              </w:rPr>
              <w:t>1</w:t>
            </w:r>
            <w:r>
              <w:rPr>
                <w:rFonts w:cs="Arial"/>
                <w:bCs/>
                <w:sz w:val="20"/>
                <w:szCs w:val="18"/>
              </w:rPr>
              <w:t>00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C22AEA" w:rsidRPr="00F54055" w:rsidRDefault="00C22AEA" w:rsidP="00847E9C">
            <w:pPr>
              <w:jc w:val="center"/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C22AEA" w:rsidRPr="00347BAC" w:rsidRDefault="00C22AEA" w:rsidP="00847E9C">
            <w:pPr>
              <w:jc w:val="center"/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C22AEA" w:rsidRPr="00F54055" w:rsidRDefault="00C22AEA" w:rsidP="00847E9C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C22AEA" w:rsidRPr="00F54055" w:rsidTr="00847E9C">
        <w:trPr>
          <w:trHeight w:hRule="exact" w:val="571"/>
          <w:jc w:val="center"/>
        </w:trPr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C22AEA" w:rsidRPr="000840CA" w:rsidRDefault="00C22AEA" w:rsidP="00847E9C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ΝΤΟΥΛ – ΥΛΙΚΑ-2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C22AEA" w:rsidRPr="003E76F6" w:rsidRDefault="00C22AEA" w:rsidP="00847E9C">
            <w:pPr>
              <w:rPr>
                <w:rFonts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2AEA" w:rsidRPr="000E1E20" w:rsidRDefault="00C22AEA" w:rsidP="00847E9C">
            <w:pPr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 xml:space="preserve">ΑΣΦΑΛΕΙΑ Κ ΙΙΙΙ 20Α ΑΒΒ 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C22AEA" w:rsidRPr="000840CA" w:rsidRDefault="00C22AEA" w:rsidP="00847E9C">
            <w:pPr>
              <w:jc w:val="center"/>
              <w:rPr>
                <w:rFonts w:cs="Arial"/>
                <w:bCs/>
                <w:sz w:val="20"/>
                <w:szCs w:val="18"/>
                <w:lang w:val="en-US"/>
              </w:rPr>
            </w:pPr>
            <w:r>
              <w:rPr>
                <w:rFonts w:cs="Arial"/>
                <w:bCs/>
                <w:sz w:val="20"/>
                <w:szCs w:val="18"/>
                <w:lang w:val="en-US"/>
              </w:rPr>
              <w:t>4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C22AEA" w:rsidRPr="00F54055" w:rsidRDefault="00C22AEA" w:rsidP="00847E9C">
            <w:pPr>
              <w:jc w:val="center"/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C22AEA" w:rsidRPr="00347BAC" w:rsidRDefault="00C22AEA" w:rsidP="00847E9C">
            <w:pPr>
              <w:jc w:val="center"/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C22AEA" w:rsidRPr="00F54055" w:rsidRDefault="00C22AEA" w:rsidP="00847E9C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C22AEA" w:rsidRPr="00F54055" w:rsidTr="00847E9C">
        <w:trPr>
          <w:trHeight w:hRule="exact" w:val="1192"/>
          <w:jc w:val="center"/>
        </w:trPr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C22AEA" w:rsidRDefault="00C22AEA" w:rsidP="00847E9C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ΝΤΟΥΛ – ΥΛΙΚΑ-3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C22AEA" w:rsidRPr="00F54055" w:rsidRDefault="00C22AEA" w:rsidP="00847E9C">
            <w:pPr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4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2AEA" w:rsidRPr="000E1E20" w:rsidRDefault="00C22AEA" w:rsidP="00847E9C">
            <w:pPr>
              <w:rPr>
                <w:rFonts w:cs="Arial"/>
                <w:bCs/>
                <w:sz w:val="20"/>
                <w:szCs w:val="18"/>
                <w:lang w:val="en-US"/>
              </w:rPr>
            </w:pPr>
            <w:r>
              <w:rPr>
                <w:rFonts w:cs="Arial"/>
                <w:bCs/>
                <w:sz w:val="20"/>
                <w:szCs w:val="18"/>
              </w:rPr>
              <w:t>ΚΑΝΑΛΙ ΠΛΑΣΤΙΚΟ 25</w:t>
            </w:r>
            <w:r>
              <w:rPr>
                <w:rFonts w:cs="Arial"/>
                <w:bCs/>
                <w:sz w:val="20"/>
                <w:szCs w:val="18"/>
                <w:lang w:val="en-US"/>
              </w:rPr>
              <w:t xml:space="preserve">x25 (meters) 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C22AEA" w:rsidRPr="000840CA" w:rsidRDefault="00C22AEA" w:rsidP="00847E9C">
            <w:pPr>
              <w:jc w:val="center"/>
              <w:rPr>
                <w:rFonts w:cs="Arial"/>
                <w:bCs/>
                <w:sz w:val="20"/>
                <w:szCs w:val="18"/>
                <w:lang w:val="en-US"/>
              </w:rPr>
            </w:pPr>
            <w:r>
              <w:rPr>
                <w:rFonts w:cs="Arial"/>
                <w:bCs/>
                <w:sz w:val="20"/>
                <w:szCs w:val="18"/>
                <w:lang w:val="en-US"/>
              </w:rPr>
              <w:t>12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C22AEA" w:rsidRPr="00347BAC" w:rsidRDefault="00C22AEA" w:rsidP="00847E9C">
            <w:pPr>
              <w:jc w:val="center"/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C22AEA" w:rsidRPr="00347BAC" w:rsidRDefault="00C22AEA" w:rsidP="00847E9C">
            <w:pPr>
              <w:jc w:val="center"/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C22AEA" w:rsidRDefault="00C22AEA" w:rsidP="00847E9C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  <w:p w:rsidR="00C22AEA" w:rsidRPr="00F54055" w:rsidRDefault="00C22AEA" w:rsidP="00847E9C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C22AEA" w:rsidRPr="00F54055" w:rsidTr="00847E9C">
        <w:trPr>
          <w:trHeight w:hRule="exact" w:val="511"/>
          <w:jc w:val="center"/>
        </w:trPr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C22AEA" w:rsidRDefault="00C22AEA" w:rsidP="00847E9C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ΝΤΟΥΛ – ΥΛΙΚΑ-4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C22AEA" w:rsidRPr="00F54055" w:rsidRDefault="00C22AEA" w:rsidP="00847E9C">
            <w:pPr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4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2AEA" w:rsidRDefault="00C22AEA" w:rsidP="00847E9C">
            <w:pPr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ΚΑΝΑΛΙ ΠΛΑΣΤΙΚΟ 60</w:t>
            </w:r>
            <w:r>
              <w:rPr>
                <w:rFonts w:cs="Arial"/>
                <w:bCs/>
                <w:sz w:val="20"/>
                <w:szCs w:val="18"/>
                <w:lang w:val="en-US"/>
              </w:rPr>
              <w:t xml:space="preserve">x30 (meters) 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C22AEA" w:rsidRDefault="00C22AEA" w:rsidP="00847E9C">
            <w:pPr>
              <w:jc w:val="center"/>
              <w:rPr>
                <w:rFonts w:cs="Arial"/>
                <w:bCs/>
                <w:sz w:val="20"/>
                <w:szCs w:val="18"/>
                <w:lang w:val="en-US"/>
              </w:rPr>
            </w:pPr>
            <w:r>
              <w:rPr>
                <w:rFonts w:cs="Arial"/>
                <w:bCs/>
                <w:sz w:val="20"/>
                <w:szCs w:val="18"/>
                <w:lang w:val="en-US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C22AEA" w:rsidRPr="000840CA" w:rsidRDefault="00C22AEA" w:rsidP="00847E9C">
            <w:pPr>
              <w:jc w:val="center"/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C22AEA" w:rsidRPr="00347BAC" w:rsidRDefault="00C22AEA" w:rsidP="00847E9C">
            <w:pPr>
              <w:jc w:val="center"/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C22AEA" w:rsidRDefault="00C22AEA" w:rsidP="00847E9C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  <w:p w:rsidR="00C22AEA" w:rsidRDefault="00C22AEA" w:rsidP="00847E9C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C22AEA" w:rsidRPr="00F54055" w:rsidTr="00847E9C">
        <w:trPr>
          <w:trHeight w:hRule="exact" w:val="935"/>
          <w:jc w:val="center"/>
        </w:trPr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C22AEA" w:rsidRDefault="00C22AEA" w:rsidP="00847E9C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ΝΤΟΥΛ – ΥΛΙΚΑ-5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C22AEA" w:rsidRPr="00F54055" w:rsidRDefault="00C22AEA" w:rsidP="00847E9C">
            <w:pPr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4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2AEA" w:rsidRPr="00FF2BFF" w:rsidRDefault="00C22AEA" w:rsidP="00847E9C">
            <w:pPr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ΔΕΜΑΤΙΚΟ 2.5</w:t>
            </w:r>
            <w:r>
              <w:rPr>
                <w:rFonts w:cs="Arial"/>
                <w:bCs/>
                <w:sz w:val="20"/>
                <w:szCs w:val="18"/>
                <w:lang w:val="en-US"/>
              </w:rPr>
              <w:t>x</w:t>
            </w:r>
            <w:r w:rsidRPr="00FF2BFF">
              <w:rPr>
                <w:rFonts w:cs="Arial"/>
                <w:bCs/>
                <w:sz w:val="20"/>
                <w:szCs w:val="18"/>
              </w:rPr>
              <w:t>200</w:t>
            </w:r>
            <w:r>
              <w:rPr>
                <w:rFonts w:cs="Arial"/>
                <w:bCs/>
                <w:sz w:val="20"/>
                <w:szCs w:val="18"/>
                <w:lang w:val="en-US"/>
              </w:rPr>
              <w:t>mm</w:t>
            </w:r>
            <w:r>
              <w:rPr>
                <w:rFonts w:cs="Arial"/>
                <w:bCs/>
                <w:sz w:val="20"/>
                <w:szCs w:val="18"/>
              </w:rPr>
              <w:t xml:space="preserve">ΛΕΥΚΟ </w:t>
            </w:r>
            <w:r>
              <w:rPr>
                <w:rFonts w:cs="Arial"/>
                <w:bCs/>
                <w:sz w:val="20"/>
                <w:szCs w:val="18"/>
                <w:lang w:val="en-US"/>
              </w:rPr>
              <w:t>SKT</w:t>
            </w:r>
            <w:r w:rsidRPr="00FF2BFF">
              <w:rPr>
                <w:rFonts w:cs="Arial"/>
                <w:bCs/>
                <w:sz w:val="20"/>
                <w:szCs w:val="18"/>
              </w:rPr>
              <w:t>200-80-100</w:t>
            </w:r>
            <w:r>
              <w:rPr>
                <w:rFonts w:cs="Arial"/>
                <w:bCs/>
                <w:sz w:val="20"/>
                <w:szCs w:val="18"/>
              </w:rPr>
              <w:t xml:space="preserve"> (συσκευασία των 100) 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C22AEA" w:rsidRPr="00FF2BFF" w:rsidRDefault="00C22AEA" w:rsidP="00847E9C">
            <w:pPr>
              <w:jc w:val="center"/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C22AEA" w:rsidRPr="00347BAC" w:rsidRDefault="00C22AEA" w:rsidP="00847E9C">
            <w:pPr>
              <w:jc w:val="center"/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C22AEA" w:rsidRPr="00347BAC" w:rsidRDefault="00C22AEA" w:rsidP="00847E9C">
            <w:pPr>
              <w:jc w:val="center"/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C22AEA" w:rsidRDefault="00C22AEA" w:rsidP="00847E9C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C22AEA" w:rsidRPr="00F54055" w:rsidTr="00847E9C">
        <w:trPr>
          <w:trHeight w:hRule="exact" w:val="800"/>
          <w:jc w:val="center"/>
        </w:trPr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C22AEA" w:rsidRDefault="00C22AEA" w:rsidP="00847E9C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ΝΤΟΥΛ – ΥΛΙΚΑ-6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C22AEA" w:rsidRPr="00F54055" w:rsidRDefault="00C22AEA" w:rsidP="00847E9C">
            <w:pPr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4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2AEA" w:rsidRPr="000E1E20" w:rsidRDefault="00C22AEA" w:rsidP="00847E9C">
            <w:pPr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ΡΑΓΑ ΑΛΟΥΝΙΜΙΟΥ 1</w:t>
            </w:r>
            <w:r>
              <w:rPr>
                <w:rFonts w:cs="Arial"/>
                <w:bCs/>
                <w:sz w:val="20"/>
                <w:szCs w:val="18"/>
                <w:lang w:val="en-US"/>
              </w:rPr>
              <w:t>mm</w:t>
            </w:r>
            <w:r w:rsidRPr="000E1E20">
              <w:rPr>
                <w:rFonts w:cs="Arial"/>
                <w:bCs/>
                <w:sz w:val="20"/>
                <w:szCs w:val="18"/>
              </w:rPr>
              <w:t>/7.5</w:t>
            </w:r>
            <w:r>
              <w:rPr>
                <w:rFonts w:cs="Arial"/>
                <w:bCs/>
                <w:sz w:val="20"/>
                <w:szCs w:val="18"/>
                <w:lang w:val="en-US"/>
              </w:rPr>
              <w:t>mm</w:t>
            </w:r>
            <w:r w:rsidRPr="000E1E20">
              <w:rPr>
                <w:rFonts w:cs="Arial"/>
                <w:bCs/>
                <w:sz w:val="20"/>
                <w:szCs w:val="18"/>
              </w:rPr>
              <w:t xml:space="preserve"> 1</w:t>
            </w:r>
            <w:proofErr w:type="spellStart"/>
            <w:r>
              <w:rPr>
                <w:rFonts w:cs="Arial"/>
                <w:bCs/>
                <w:sz w:val="20"/>
                <w:szCs w:val="18"/>
                <w:lang w:val="en-US"/>
              </w:rPr>
              <w:t>mPHX</w:t>
            </w:r>
            <w:proofErr w:type="spellEnd"/>
            <w:r w:rsidRPr="000E1E20">
              <w:rPr>
                <w:rFonts w:cs="Arial"/>
                <w:bCs/>
                <w:sz w:val="20"/>
                <w:szCs w:val="18"/>
              </w:rPr>
              <w:t>-120</w:t>
            </w:r>
            <w:r>
              <w:rPr>
                <w:rFonts w:cs="Arial"/>
                <w:bCs/>
                <w:sz w:val="20"/>
                <w:szCs w:val="18"/>
                <w:lang w:val="en-US"/>
              </w:rPr>
              <w:t>PNX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C22AEA" w:rsidRPr="000E1E20" w:rsidRDefault="00C22AEA" w:rsidP="00847E9C">
            <w:pPr>
              <w:jc w:val="center"/>
              <w:rPr>
                <w:rFonts w:cs="Arial"/>
                <w:bCs/>
                <w:sz w:val="20"/>
                <w:szCs w:val="18"/>
                <w:lang w:val="en-US"/>
              </w:rPr>
            </w:pPr>
            <w:r>
              <w:rPr>
                <w:rFonts w:cs="Arial"/>
                <w:bCs/>
                <w:sz w:val="20"/>
                <w:szCs w:val="18"/>
                <w:lang w:val="en-US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C22AEA" w:rsidRPr="00347BAC" w:rsidRDefault="00C22AEA" w:rsidP="00847E9C">
            <w:pPr>
              <w:jc w:val="center"/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C22AEA" w:rsidRPr="00347BAC" w:rsidRDefault="00C22AEA" w:rsidP="00847E9C">
            <w:pPr>
              <w:jc w:val="center"/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C22AEA" w:rsidRDefault="00C22AEA" w:rsidP="00847E9C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C22AEA" w:rsidRPr="00F54055" w:rsidTr="00847E9C">
        <w:trPr>
          <w:trHeight w:hRule="exact" w:val="376"/>
          <w:jc w:val="center"/>
        </w:trPr>
        <w:tc>
          <w:tcPr>
            <w:tcW w:w="85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C22AEA" w:rsidRDefault="00C22AEA" w:rsidP="00847E9C">
            <w:pPr>
              <w:jc w:val="center"/>
              <w:rPr>
                <w:rFonts w:cs="Arial"/>
                <w:b/>
                <w:bCs/>
                <w:szCs w:val="18"/>
              </w:rPr>
            </w:pPr>
            <w:r w:rsidRPr="00C37A58">
              <w:rPr>
                <w:rFonts w:cs="Arial"/>
                <w:b/>
                <w:bCs/>
                <w:szCs w:val="18"/>
              </w:rPr>
              <w:t>ΓΕΝΙΚΟ ΣΥΝΟΛΟ</w:t>
            </w:r>
          </w:p>
          <w:p w:rsidR="00C22AEA" w:rsidRDefault="00C22AEA" w:rsidP="00847E9C">
            <w:pPr>
              <w:jc w:val="center"/>
              <w:rPr>
                <w:rFonts w:cs="Arial"/>
                <w:b/>
                <w:bCs/>
                <w:szCs w:val="18"/>
              </w:rPr>
            </w:pPr>
          </w:p>
          <w:p w:rsidR="00C22AEA" w:rsidRPr="00C37A58" w:rsidRDefault="00C22AEA" w:rsidP="00847E9C">
            <w:pPr>
              <w:jc w:val="center"/>
            </w:pPr>
          </w:p>
        </w:tc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C22AEA" w:rsidRPr="00C37A58" w:rsidRDefault="00C22AEA" w:rsidP="00847E9C">
            <w:pPr>
              <w:jc w:val="center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C22AEA" w:rsidRPr="00C37A58" w:rsidRDefault="00C22AEA" w:rsidP="00847E9C">
            <w:pPr>
              <w:jc w:val="center"/>
              <w:rPr>
                <w:rFonts w:cs="Arial"/>
                <w:b/>
                <w:bCs/>
                <w:szCs w:val="18"/>
              </w:rPr>
            </w:pPr>
          </w:p>
        </w:tc>
      </w:tr>
      <w:tr w:rsidR="00C22AEA" w:rsidRPr="00F54055" w:rsidTr="00847E9C">
        <w:trPr>
          <w:trHeight w:hRule="exact" w:val="360"/>
          <w:jc w:val="center"/>
        </w:trPr>
        <w:tc>
          <w:tcPr>
            <w:tcW w:w="85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C22AEA" w:rsidRDefault="00C22AEA" w:rsidP="00847E9C">
            <w:pPr>
              <w:jc w:val="center"/>
              <w:rPr>
                <w:b/>
              </w:rPr>
            </w:pPr>
            <w:r w:rsidRPr="00C37A58">
              <w:rPr>
                <w:b/>
              </w:rPr>
              <w:t xml:space="preserve">Φ.Π.Α. 24% </w:t>
            </w:r>
          </w:p>
          <w:p w:rsidR="00C22AEA" w:rsidRPr="00C37A58" w:rsidRDefault="00C22AEA" w:rsidP="00847E9C">
            <w:pPr>
              <w:jc w:val="center"/>
              <w:rPr>
                <w:b/>
              </w:rPr>
            </w:pPr>
          </w:p>
        </w:tc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C22AEA" w:rsidRPr="00C37A58" w:rsidRDefault="00C22AEA" w:rsidP="00847E9C">
            <w:pPr>
              <w:jc w:val="center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C22AEA" w:rsidRPr="00C37A58" w:rsidRDefault="00C22AEA" w:rsidP="00847E9C">
            <w:pPr>
              <w:jc w:val="center"/>
              <w:rPr>
                <w:rFonts w:cs="Arial"/>
                <w:b/>
                <w:bCs/>
                <w:szCs w:val="18"/>
              </w:rPr>
            </w:pPr>
          </w:p>
        </w:tc>
      </w:tr>
      <w:tr w:rsidR="00C22AEA" w:rsidRPr="00F54055" w:rsidTr="00847E9C">
        <w:trPr>
          <w:trHeight w:hRule="exact" w:val="827"/>
          <w:jc w:val="center"/>
        </w:trPr>
        <w:tc>
          <w:tcPr>
            <w:tcW w:w="85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C22AEA" w:rsidRDefault="00C22AEA" w:rsidP="00847E9C">
            <w:pPr>
              <w:jc w:val="center"/>
              <w:rPr>
                <w:rFonts w:cs="Arial"/>
                <w:b/>
                <w:bCs/>
                <w:szCs w:val="18"/>
              </w:rPr>
            </w:pPr>
            <w:r w:rsidRPr="00C37A58">
              <w:rPr>
                <w:rFonts w:cs="Arial"/>
                <w:b/>
                <w:bCs/>
                <w:szCs w:val="18"/>
              </w:rPr>
              <w:t xml:space="preserve">ΓΕΝΙΚΟ ΣΥΝΟΛΟ ΜΕ ΦΠΑ </w:t>
            </w:r>
          </w:p>
          <w:p w:rsidR="00C22AEA" w:rsidRPr="00C37A58" w:rsidRDefault="00C22AEA" w:rsidP="00847E9C">
            <w:pPr>
              <w:jc w:val="center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C22AEA" w:rsidRPr="00C37A58" w:rsidRDefault="00C22AEA" w:rsidP="00847E9C">
            <w:pPr>
              <w:jc w:val="center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C22AEA" w:rsidRPr="00C37A58" w:rsidRDefault="00C22AEA" w:rsidP="00847E9C">
            <w:pPr>
              <w:jc w:val="center"/>
              <w:rPr>
                <w:rFonts w:cs="Arial"/>
                <w:b/>
                <w:bCs/>
                <w:szCs w:val="18"/>
              </w:rPr>
            </w:pPr>
          </w:p>
        </w:tc>
      </w:tr>
    </w:tbl>
    <w:p w:rsidR="00C22AEA" w:rsidRDefault="00C22AEA" w:rsidP="00C22AEA">
      <w:pPr>
        <w:jc w:val="both"/>
        <w:rPr>
          <w:b/>
        </w:rPr>
      </w:pPr>
    </w:p>
    <w:tbl>
      <w:tblPr>
        <w:tblW w:w="10255" w:type="dxa"/>
        <w:tblInd w:w="-137" w:type="dxa"/>
        <w:tblLook w:val="04A0" w:firstRow="1" w:lastRow="0" w:firstColumn="1" w:lastColumn="0" w:noHBand="0" w:noVBand="1"/>
      </w:tblPr>
      <w:tblGrid>
        <w:gridCol w:w="6071"/>
        <w:gridCol w:w="4184"/>
      </w:tblGrid>
      <w:tr w:rsidR="00C22AEA" w:rsidRPr="00A138EE" w:rsidTr="00847E9C">
        <w:trPr>
          <w:trHeight w:val="2659"/>
        </w:trPr>
        <w:tc>
          <w:tcPr>
            <w:tcW w:w="6071" w:type="dxa"/>
          </w:tcPr>
          <w:p w:rsidR="00C22AEA" w:rsidRPr="00A138EE" w:rsidRDefault="00C22AEA" w:rsidP="00847E9C">
            <w:pPr>
              <w:tabs>
                <w:tab w:val="num" w:pos="360"/>
                <w:tab w:val="num" w:pos="2180"/>
              </w:tabs>
              <w:overflowPunct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84" w:type="dxa"/>
          </w:tcPr>
          <w:p w:rsidR="00C22AEA" w:rsidRPr="00A138EE" w:rsidRDefault="00C22AEA" w:rsidP="00847E9C">
            <w:pPr>
              <w:tabs>
                <w:tab w:val="num" w:pos="360"/>
                <w:tab w:val="num" w:pos="2180"/>
              </w:tabs>
              <w:overflowPunct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Ο ΠΡΟΣΦΕΡΩΝ</w:t>
            </w:r>
          </w:p>
          <w:p w:rsidR="00C22AEA" w:rsidRPr="00A138EE" w:rsidRDefault="00C22AEA" w:rsidP="00847E9C">
            <w:pPr>
              <w:tabs>
                <w:tab w:val="num" w:pos="360"/>
                <w:tab w:val="num" w:pos="2180"/>
              </w:tabs>
              <w:overflowPunct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22AEA" w:rsidRPr="00A138EE" w:rsidRDefault="00C22AEA" w:rsidP="00847E9C">
            <w:pPr>
              <w:tabs>
                <w:tab w:val="num" w:pos="360"/>
                <w:tab w:val="num" w:pos="2180"/>
              </w:tabs>
              <w:overflowPunct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22AEA" w:rsidRPr="00A138EE" w:rsidRDefault="00C22AEA" w:rsidP="00847E9C">
            <w:pPr>
              <w:tabs>
                <w:tab w:val="num" w:pos="360"/>
                <w:tab w:val="num" w:pos="2180"/>
              </w:tabs>
              <w:overflowPunct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C428A" w:rsidRDefault="00DC428A"/>
    <w:sectPr w:rsidR="00DC42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AEA"/>
    <w:rsid w:val="00C22AEA"/>
    <w:rsid w:val="00DC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D5ACA0-760A-4670-B3D2-885C73B1A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AEA"/>
    <w:pPr>
      <w:spacing w:after="200" w:line="276" w:lineRule="auto"/>
    </w:pPr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kaglis</dc:creator>
  <cp:keywords/>
  <dc:description/>
  <cp:lastModifiedBy>kaglis</cp:lastModifiedBy>
  <cp:revision>1</cp:revision>
  <dcterms:created xsi:type="dcterms:W3CDTF">2018-04-03T07:18:00Z</dcterms:created>
  <dcterms:modified xsi:type="dcterms:W3CDTF">2018-04-03T07:19:00Z</dcterms:modified>
</cp:coreProperties>
</file>